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6B" w:rsidRDefault="005D7A06" w:rsidP="00F8666B">
      <w:r>
        <w:t>In this section</w:t>
      </w:r>
      <w:r w:rsidR="00F8666B">
        <w:t xml:space="preserve"> we will discuss </w:t>
      </w:r>
    </w:p>
    <w:p w:rsidR="00620FAC" w:rsidRDefault="008462FA" w:rsidP="00620FAC">
      <w:pPr>
        <w:pStyle w:val="ListParagraph"/>
        <w:numPr>
          <w:ilvl w:val="0"/>
          <w:numId w:val="7"/>
        </w:numPr>
      </w:pPr>
      <w:r>
        <w:t>Pythagorean Theorem.</w:t>
      </w:r>
    </w:p>
    <w:p w:rsidR="008462FA" w:rsidRDefault="008462FA" w:rsidP="00620FAC">
      <w:pPr>
        <w:pStyle w:val="ListParagraph"/>
        <w:numPr>
          <w:ilvl w:val="0"/>
          <w:numId w:val="7"/>
        </w:numPr>
      </w:pPr>
      <w:r>
        <w:t>Special Triangles</w:t>
      </w:r>
    </w:p>
    <w:p w:rsidR="008462FA" w:rsidRDefault="008462FA" w:rsidP="00620FAC">
      <w:pPr>
        <w:pStyle w:val="ListParagraph"/>
        <w:numPr>
          <w:ilvl w:val="0"/>
          <w:numId w:val="7"/>
        </w:numPr>
      </w:pPr>
      <w:r>
        <w:t>The Distance and Midpoint Formula</w:t>
      </w:r>
    </w:p>
    <w:p w:rsidR="008462FA" w:rsidRDefault="008462FA" w:rsidP="008462FA"/>
    <w:p w:rsidR="008462FA" w:rsidRDefault="008462FA" w:rsidP="008462FA">
      <w:pPr>
        <w:pStyle w:val="Heading2"/>
      </w:pPr>
      <w:r>
        <w:t>Pythagorean Theorem</w:t>
      </w:r>
    </w:p>
    <w:p w:rsidR="008462FA" w:rsidRDefault="008462FA" w:rsidP="008462FA"/>
    <w:p w:rsidR="008462FA" w:rsidRDefault="008462FA" w:rsidP="008462FA">
      <w:r>
        <w:t xml:space="preserve">Given any Right Triangle with hypotenuse, c and sides of length </w:t>
      </w:r>
      <w:proofErr w:type="gramStart"/>
      <w:r>
        <w:t>a and</w:t>
      </w:r>
      <w:proofErr w:type="gramEnd"/>
      <w:r>
        <w:t xml:space="preserve"> b:</w:t>
      </w:r>
    </w:p>
    <w:p w:rsidR="008462FA" w:rsidRDefault="008462FA" w:rsidP="008462FA"/>
    <w:p w:rsidR="008462FA" w:rsidRDefault="00615A48" w:rsidP="008462FA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8462FA" w:rsidRDefault="008462FA" w:rsidP="008462FA">
      <w:pPr>
        <w:rPr>
          <w:rFonts w:eastAsiaTheme="minorEastAsia"/>
        </w:rPr>
      </w:pPr>
    </w:p>
    <w:p w:rsidR="008462FA" w:rsidRDefault="008462FA" w:rsidP="008462FA">
      <w:pPr>
        <w:rPr>
          <w:rFonts w:eastAsiaTheme="minorEastAsia"/>
        </w:rPr>
      </w:pPr>
    </w:p>
    <w:p w:rsidR="008462FA" w:rsidRDefault="008462FA" w:rsidP="008462FA">
      <w:pPr>
        <w:pStyle w:val="Heading2"/>
        <w:rPr>
          <w:rFonts w:eastAsiaTheme="minorEastAsia"/>
        </w:rPr>
      </w:pPr>
      <w:r>
        <w:rPr>
          <w:rFonts w:eastAsiaTheme="minorEastAsia"/>
        </w:rPr>
        <w:t>Special Triangles:</w:t>
      </w:r>
    </w:p>
    <w:p w:rsidR="008462FA" w:rsidRDefault="008462FA" w:rsidP="008462FA"/>
    <w:p w:rsidR="008462FA" w:rsidRDefault="008462FA" w:rsidP="008462FA">
      <w:r>
        <w:t>The 45-45-90:</w:t>
      </w:r>
    </w:p>
    <w:p w:rsidR="008462FA" w:rsidRDefault="008462FA" w:rsidP="008462FA"/>
    <w:p w:rsidR="008462FA" w:rsidRDefault="008462FA" w:rsidP="008462FA">
      <w:r>
        <w:t>From Geometry we know that the length of a side of any triangle will correspond to its angle.</w:t>
      </w:r>
    </w:p>
    <w:p w:rsidR="008462FA" w:rsidRPr="008462FA" w:rsidRDefault="00615A48" w:rsidP="008462F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.4pt;width:56.8pt;height:34.8pt;z-index:251670528;mso-height-percent:200;mso-position-horizontal:center;mso-height-percent:200;mso-width-relative:margin;mso-height-relative:margin">
            <v:textbox style="mso-fit-shape-to-text:t">
              <w:txbxContent>
                <w:p w:rsidR="00FE473B" w:rsidRDefault="00FE473B">
                  <w:r>
                    <w:t>Isosceles</w:t>
                  </w:r>
                </w:p>
              </w:txbxContent>
            </v:textbox>
          </v:shape>
        </w:pict>
      </w:r>
      <w:r w:rsidR="008462FA">
        <w:t>So if we have a 45-45-90, then we must have a ___________________ triangle</w:t>
      </w:r>
    </w:p>
    <w:p w:rsidR="008462FA" w:rsidRPr="008462FA" w:rsidRDefault="008462FA" w:rsidP="008462FA"/>
    <w:p w:rsidR="00F8666B" w:rsidRDefault="00615A48" w:rsidP="00F8666B"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9" type="#_x0000_t6" style="position:absolute;margin-left:36.1pt;margin-top:4.15pt;width:42.7pt;height:42.45pt;z-index:251668480"/>
        </w:pict>
      </w:r>
    </w:p>
    <w:p w:rsidR="008462FA" w:rsidRDefault="008462FA" w:rsidP="00F8666B"/>
    <w:p w:rsidR="008462FA" w:rsidRDefault="008462FA" w:rsidP="00F8666B"/>
    <w:p w:rsidR="008462FA" w:rsidRDefault="008462FA" w:rsidP="00F8666B"/>
    <w:p w:rsidR="008462FA" w:rsidRDefault="008462FA" w:rsidP="00F8666B"/>
    <w:p w:rsidR="008462FA" w:rsidRDefault="008462FA" w:rsidP="00F8666B">
      <w:r>
        <w:t xml:space="preserve">Given the 45-45-90 triangle with </w:t>
      </w:r>
      <w:r w:rsidR="00B40655">
        <w:t>h</w:t>
      </w:r>
      <w:r>
        <w:t xml:space="preserve">ypotenuse of length x, find the length of </w:t>
      </w:r>
      <w:r w:rsidR="00B40655">
        <w:t>any of its sides.</w:t>
      </w:r>
    </w:p>
    <w:p w:rsidR="00B40655" w:rsidRDefault="00B40655" w:rsidP="00F8666B"/>
    <w:p w:rsidR="00B40655" w:rsidRDefault="00B40655" w:rsidP="00F8666B">
      <w:r>
        <w:t>The 30-60-90:</w:t>
      </w:r>
    </w:p>
    <w:p w:rsidR="00B40655" w:rsidRDefault="00615A48" w:rsidP="00F8666B">
      <w:r>
        <w:rPr>
          <w:noProof/>
        </w:rPr>
        <w:pict>
          <v:shape id="_x0000_s1031" type="#_x0000_t6" style="position:absolute;margin-left:28.05pt;margin-top:10.55pt;width:28.9pt;height:50.75pt;z-index:251671552"/>
        </w:pict>
      </w:r>
    </w:p>
    <w:p w:rsidR="00B40655" w:rsidRDefault="00B40655" w:rsidP="00F8666B"/>
    <w:p w:rsidR="00B40655" w:rsidRDefault="00B40655" w:rsidP="00F8666B"/>
    <w:p w:rsidR="00B40655" w:rsidRDefault="00B40655" w:rsidP="00F8666B"/>
    <w:p w:rsidR="00B40655" w:rsidRDefault="00B40655" w:rsidP="00F8666B"/>
    <w:p w:rsidR="00B40655" w:rsidRDefault="00B40655" w:rsidP="00F8666B"/>
    <w:p w:rsidR="00B40655" w:rsidRDefault="00B40655" w:rsidP="00F8666B">
      <w:r>
        <w:t>Given any 30-60-90 triangle with hypotenuse of length 2x, the length of the shortest side will be x.  Find the length of the longer side.</w:t>
      </w:r>
    </w:p>
    <w:p w:rsidR="00B40655" w:rsidRDefault="00B40655" w:rsidP="00F8666B"/>
    <w:p w:rsidR="00B40655" w:rsidRDefault="00B40655" w:rsidP="00F8666B"/>
    <w:p w:rsidR="00B40655" w:rsidRDefault="00B40655" w:rsidP="00F8666B"/>
    <w:p w:rsidR="00B40655" w:rsidRDefault="00B40655" w:rsidP="00F8666B"/>
    <w:p w:rsidR="00B40655" w:rsidRDefault="00B40655" w:rsidP="00F8666B"/>
    <w:p w:rsidR="00B40655" w:rsidRDefault="00B40655" w:rsidP="00F8666B"/>
    <w:p w:rsidR="00B40655" w:rsidRDefault="00B40655" w:rsidP="00F8666B"/>
    <w:p w:rsidR="00B40655" w:rsidRDefault="00B40655" w:rsidP="00F8666B"/>
    <w:p w:rsidR="00B40655" w:rsidRDefault="00B40655" w:rsidP="00F8666B"/>
    <w:p w:rsidR="00B40655" w:rsidRDefault="00B40655" w:rsidP="00F8666B"/>
    <w:p w:rsidR="00B40655" w:rsidRDefault="00B40655" w:rsidP="00F8666B"/>
    <w:p w:rsidR="00B40655" w:rsidRDefault="00B40655" w:rsidP="00F8666B"/>
    <w:p w:rsidR="00B40655" w:rsidRDefault="00B40655" w:rsidP="00F8666B"/>
    <w:p w:rsidR="00B40655" w:rsidRDefault="00B40655" w:rsidP="00B40655">
      <w:pPr>
        <w:pStyle w:val="Heading2"/>
      </w:pPr>
      <w:r>
        <w:lastRenderedPageBreak/>
        <w:t>The Distance Formula:</w:t>
      </w:r>
    </w:p>
    <w:p w:rsidR="00B40655" w:rsidRDefault="00B40655" w:rsidP="00B40655"/>
    <w:p w:rsidR="00B40655" w:rsidRDefault="00B40655" w:rsidP="00B40655">
      <w:r>
        <w:t xml:space="preserve">How might we find the distance of any two points on a number </w:t>
      </w:r>
      <w:proofErr w:type="gramStart"/>
      <w:r>
        <w:t>line.</w:t>
      </w:r>
      <w:proofErr w:type="gramEnd"/>
      <w:r>
        <w:t xml:space="preserve">  (</w:t>
      </w:r>
      <w:proofErr w:type="gramStart"/>
      <w:r>
        <w:t>remember</w:t>
      </w:r>
      <w:proofErr w:type="gramEnd"/>
      <w:r>
        <w:t xml:space="preserve"> that distance is always positive)</w:t>
      </w:r>
    </w:p>
    <w:p w:rsidR="00B40655" w:rsidRDefault="00B40655" w:rsidP="00B40655"/>
    <w:p w:rsidR="00B40655" w:rsidRDefault="00615A48" w:rsidP="00B40655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 id="_x0000_s1032" type="#_x0000_t202" style="position:absolute;margin-left:345.45pt;margin-top:.4pt;width:131.15pt;height:23.95pt;z-index:251673600;mso-height-percent:200;mso-height-percent:200;mso-width-relative:margin;mso-height-relative:margin">
            <v:textbox style="mso-fit-shape-to-text:t">
              <w:txbxContent>
                <w:p w:rsidR="00FE473B" w:rsidRDefault="00615A48"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oMath>
                  </m:oMathPara>
                </w:p>
              </w:txbxContent>
            </v:textbox>
          </v:shape>
        </w:pict>
      </w:r>
      <w:r w:rsidR="00B40655">
        <w:t xml:space="preserve">So, given the two points on the x-axis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&amp;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B40655">
        <w:rPr>
          <w:rFonts w:eastAsiaTheme="minorEastAsia"/>
        </w:rPr>
        <w:t xml:space="preserve"> the distance between them is </w:t>
      </w:r>
    </w:p>
    <w:p w:rsidR="00B40655" w:rsidRDefault="00B40655" w:rsidP="00B40655">
      <w:pPr>
        <w:rPr>
          <w:rFonts w:eastAsiaTheme="minorEastAsia"/>
        </w:rPr>
      </w:pPr>
    </w:p>
    <w:p w:rsidR="00B40655" w:rsidRDefault="00B40655" w:rsidP="00B40655">
      <w:pPr>
        <w:rPr>
          <w:rFonts w:eastAsiaTheme="minorEastAsia"/>
        </w:rPr>
      </w:pPr>
    </w:p>
    <w:p w:rsidR="00B40655" w:rsidRDefault="00B40655" w:rsidP="00B40655">
      <w:pPr>
        <w:rPr>
          <w:rFonts w:eastAsiaTheme="minorEastAsia"/>
        </w:rPr>
      </w:pPr>
      <w:r>
        <w:rPr>
          <w:rFonts w:eastAsiaTheme="minorEastAsia"/>
        </w:rPr>
        <w:t xml:space="preserve">Then the distance between two points in 2-D can be found using the Pythagorean </w:t>
      </w:r>
      <w:proofErr w:type="gramStart"/>
      <w:r>
        <w:rPr>
          <w:rFonts w:eastAsiaTheme="minorEastAsia"/>
        </w:rPr>
        <w:t>theorem</w:t>
      </w:r>
      <w:proofErr w:type="gramEnd"/>
      <w:r>
        <w:rPr>
          <w:rFonts w:eastAsiaTheme="minorEastAsia"/>
        </w:rPr>
        <w:t>.</w:t>
      </w:r>
    </w:p>
    <w:p w:rsidR="00B40655" w:rsidRDefault="00B40655" w:rsidP="00B40655">
      <w:pPr>
        <w:rPr>
          <w:rFonts w:eastAsiaTheme="minorEastAsia"/>
        </w:rPr>
      </w:pPr>
    </w:p>
    <w:p w:rsidR="00B40655" w:rsidRDefault="00B40655" w:rsidP="00B40655">
      <w:pPr>
        <w:rPr>
          <w:rFonts w:eastAsiaTheme="minorEastAsia"/>
        </w:rPr>
      </w:pPr>
      <w:r>
        <w:rPr>
          <w:rFonts w:eastAsiaTheme="minorEastAsia"/>
        </w:rPr>
        <w:t xml:space="preserve">Find the distance between two </w:t>
      </w:r>
      <w:proofErr w:type="gramStart"/>
      <w:r>
        <w:rPr>
          <w:rFonts w:eastAsiaTheme="minorEastAsia"/>
        </w:rPr>
        <w:t xml:space="preserve">points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 xml:space="preserve"> &amp;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</m:oMath>
      <w:r>
        <w:rPr>
          <w:rFonts w:eastAsiaTheme="minorEastAsia"/>
        </w:rPr>
        <w:t>.</w:t>
      </w:r>
    </w:p>
    <w:p w:rsidR="00B40655" w:rsidRDefault="00B40655" w:rsidP="00B40655">
      <w:pPr>
        <w:rPr>
          <w:rFonts w:eastAsiaTheme="minorEastAsia"/>
        </w:rPr>
      </w:pPr>
    </w:p>
    <w:p w:rsidR="00B40655" w:rsidRDefault="00B40655" w:rsidP="00B40655">
      <w:pPr>
        <w:rPr>
          <w:rFonts w:eastAsiaTheme="minorEastAsia"/>
        </w:rPr>
      </w:pPr>
    </w:p>
    <w:p w:rsidR="00B40655" w:rsidRDefault="00B40655" w:rsidP="00B40655">
      <w:pPr>
        <w:rPr>
          <w:rFonts w:eastAsiaTheme="minorEastAsia"/>
        </w:rPr>
      </w:pPr>
    </w:p>
    <w:p w:rsidR="00B40655" w:rsidRDefault="00B40655" w:rsidP="00B40655">
      <w:pPr>
        <w:rPr>
          <w:rFonts w:eastAsiaTheme="minorEastAsia"/>
        </w:rPr>
      </w:pPr>
    </w:p>
    <w:p w:rsidR="00B40655" w:rsidRDefault="00B40655" w:rsidP="00B40655">
      <w:pPr>
        <w:rPr>
          <w:rFonts w:eastAsiaTheme="minorEastAsia"/>
        </w:rPr>
      </w:pPr>
    </w:p>
    <w:p w:rsidR="00B40655" w:rsidRDefault="00B40655" w:rsidP="00B40655">
      <w:pPr>
        <w:rPr>
          <w:rFonts w:eastAsiaTheme="minorEastAsia"/>
        </w:rPr>
      </w:pPr>
    </w:p>
    <w:p w:rsidR="00B40655" w:rsidRDefault="00B40655" w:rsidP="00B40655">
      <w:pPr>
        <w:rPr>
          <w:rFonts w:eastAsiaTheme="minorEastAsia"/>
        </w:rPr>
      </w:pPr>
    </w:p>
    <w:p w:rsidR="00B40655" w:rsidRDefault="00B40655" w:rsidP="00B40655">
      <w:pPr>
        <w:rPr>
          <w:rFonts w:eastAsiaTheme="minorEastAsia"/>
        </w:rPr>
      </w:pPr>
    </w:p>
    <w:p w:rsidR="00B40655" w:rsidRDefault="00B40655" w:rsidP="00B40655">
      <w:pPr>
        <w:rPr>
          <w:rFonts w:eastAsiaTheme="minorEastAsia"/>
        </w:rPr>
      </w:pPr>
    </w:p>
    <w:p w:rsidR="00B40655" w:rsidRDefault="00B40655" w:rsidP="00B40655">
      <w:pPr>
        <w:rPr>
          <w:rFonts w:eastAsiaTheme="minorEastAsia"/>
        </w:rPr>
      </w:pPr>
    </w:p>
    <w:p w:rsidR="00B40655" w:rsidRDefault="00B40655" w:rsidP="00B40655">
      <w:pPr>
        <w:rPr>
          <w:rFonts w:eastAsiaTheme="minorEastAsia"/>
        </w:rPr>
      </w:pPr>
    </w:p>
    <w:p w:rsidR="00B40655" w:rsidRDefault="00B40655" w:rsidP="00B40655">
      <w:pPr>
        <w:rPr>
          <w:rFonts w:eastAsiaTheme="minorEastAsia"/>
        </w:rPr>
      </w:pPr>
    </w:p>
    <w:p w:rsidR="00B40655" w:rsidRDefault="00B40655" w:rsidP="00B40655">
      <w:pPr>
        <w:rPr>
          <w:rFonts w:eastAsiaTheme="minorEastAsia"/>
        </w:rPr>
      </w:pPr>
      <w:r>
        <w:rPr>
          <w:rFonts w:eastAsiaTheme="minorEastAsia"/>
        </w:rPr>
        <w:t xml:space="preserve">Ex:  Find the distances between the points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3,4</m:t>
            </m:r>
          </m:e>
        </m:d>
        <m:r>
          <w:rPr>
            <w:rFonts w:ascii="Cambria Math" w:eastAsiaTheme="minorEastAsia" w:hAnsi="Cambria Math"/>
          </w:rPr>
          <m:t xml:space="preserve"> &amp; (6,8)</m:t>
        </m:r>
      </m:oMath>
    </w:p>
    <w:p w:rsidR="00FE473B" w:rsidRDefault="00FE473B" w:rsidP="00B40655">
      <w:pPr>
        <w:rPr>
          <w:rFonts w:eastAsiaTheme="minorEastAsia"/>
        </w:rPr>
      </w:pPr>
    </w:p>
    <w:p w:rsidR="00FE473B" w:rsidRDefault="00FE473B" w:rsidP="00B40655">
      <w:pPr>
        <w:rPr>
          <w:rFonts w:eastAsiaTheme="minorEastAsia"/>
        </w:rPr>
      </w:pPr>
    </w:p>
    <w:p w:rsidR="00FE473B" w:rsidRDefault="00FE473B" w:rsidP="00B40655">
      <w:pPr>
        <w:rPr>
          <w:rFonts w:eastAsiaTheme="minorEastAsia"/>
        </w:rPr>
      </w:pPr>
    </w:p>
    <w:p w:rsidR="00FE473B" w:rsidRDefault="00FE473B" w:rsidP="00B40655">
      <w:pPr>
        <w:rPr>
          <w:rFonts w:eastAsiaTheme="minorEastAsia"/>
        </w:rPr>
      </w:pPr>
    </w:p>
    <w:p w:rsidR="00FE473B" w:rsidRDefault="00FE473B" w:rsidP="00B40655">
      <w:pPr>
        <w:rPr>
          <w:rFonts w:eastAsiaTheme="minorEastAsia"/>
        </w:rPr>
      </w:pPr>
    </w:p>
    <w:p w:rsidR="00FE473B" w:rsidRDefault="00FE473B" w:rsidP="00B40655">
      <w:pPr>
        <w:rPr>
          <w:rFonts w:eastAsiaTheme="minorEastAsia"/>
        </w:rPr>
      </w:pPr>
    </w:p>
    <w:p w:rsidR="00FE473B" w:rsidRDefault="00FE473B" w:rsidP="00B40655">
      <w:pPr>
        <w:rPr>
          <w:rFonts w:eastAsiaTheme="minorEastAsia"/>
        </w:rPr>
      </w:pPr>
    </w:p>
    <w:p w:rsidR="00FE473B" w:rsidRDefault="00FE473B" w:rsidP="00B40655">
      <w:pPr>
        <w:rPr>
          <w:rFonts w:eastAsiaTheme="minorEastAsia"/>
        </w:rPr>
      </w:pPr>
    </w:p>
    <w:p w:rsidR="00FE473B" w:rsidRDefault="00FE473B" w:rsidP="00B40655">
      <w:pPr>
        <w:rPr>
          <w:rFonts w:eastAsiaTheme="minorEastAsia"/>
        </w:rPr>
      </w:pPr>
    </w:p>
    <w:p w:rsidR="00FE473B" w:rsidRDefault="00FE473B" w:rsidP="00B40655">
      <w:pPr>
        <w:rPr>
          <w:rFonts w:eastAsiaTheme="minorEastAsia"/>
        </w:rPr>
      </w:pPr>
      <w:r>
        <w:rPr>
          <w:rFonts w:eastAsiaTheme="minorEastAsia"/>
        </w:rPr>
        <w:t>Ex:  Find all points that are a distance of 2 away from the points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0,-1</m:t>
            </m:r>
          </m:e>
        </m:d>
        <m:r>
          <w:rPr>
            <w:rFonts w:ascii="Cambria Math" w:eastAsiaTheme="minorEastAsia" w:hAnsi="Cambria Math"/>
          </w:rPr>
          <m:t xml:space="preserve"> and (x,3)</m:t>
        </m:r>
      </m:oMath>
    </w:p>
    <w:p w:rsidR="00FE473B" w:rsidRDefault="00FE473B" w:rsidP="00B40655">
      <w:pPr>
        <w:rPr>
          <w:rFonts w:eastAsiaTheme="minorEastAsia"/>
        </w:rPr>
      </w:pPr>
    </w:p>
    <w:p w:rsidR="00FE473B" w:rsidRDefault="00FE473B" w:rsidP="00B40655">
      <w:pPr>
        <w:rPr>
          <w:rFonts w:eastAsiaTheme="minorEastAsia"/>
        </w:rPr>
      </w:pPr>
    </w:p>
    <w:p w:rsidR="00FE473B" w:rsidRDefault="00FE473B" w:rsidP="00B40655">
      <w:pPr>
        <w:rPr>
          <w:rFonts w:eastAsiaTheme="minorEastAsia"/>
        </w:rPr>
      </w:pPr>
    </w:p>
    <w:p w:rsidR="00FE473B" w:rsidRDefault="00FE473B" w:rsidP="00B40655">
      <w:pPr>
        <w:rPr>
          <w:rFonts w:eastAsiaTheme="minorEastAsia"/>
        </w:rPr>
      </w:pPr>
    </w:p>
    <w:p w:rsidR="00FE473B" w:rsidRDefault="00FE473B" w:rsidP="00B40655">
      <w:pPr>
        <w:rPr>
          <w:rFonts w:eastAsiaTheme="minorEastAsia"/>
        </w:rPr>
      </w:pPr>
    </w:p>
    <w:p w:rsidR="00FE473B" w:rsidRDefault="00FE473B" w:rsidP="00B40655">
      <w:pPr>
        <w:rPr>
          <w:rFonts w:eastAsiaTheme="minorEastAsia"/>
        </w:rPr>
      </w:pPr>
    </w:p>
    <w:p w:rsidR="00FE473B" w:rsidRDefault="00FE473B" w:rsidP="00B40655">
      <w:pPr>
        <w:rPr>
          <w:rFonts w:eastAsiaTheme="minorEastAsia"/>
        </w:rPr>
      </w:pPr>
    </w:p>
    <w:p w:rsidR="00FE473B" w:rsidRDefault="00FE473B" w:rsidP="00B40655">
      <w:pPr>
        <w:rPr>
          <w:rFonts w:eastAsiaTheme="minorEastAsia"/>
        </w:rPr>
      </w:pPr>
    </w:p>
    <w:p w:rsidR="00FE473B" w:rsidRDefault="00FE473B" w:rsidP="00B40655">
      <w:pPr>
        <w:rPr>
          <w:rFonts w:eastAsiaTheme="minorEastAsia"/>
        </w:rPr>
      </w:pPr>
    </w:p>
    <w:p w:rsidR="00FE473B" w:rsidRDefault="00FE473B" w:rsidP="00B40655">
      <w:pPr>
        <w:rPr>
          <w:rFonts w:eastAsiaTheme="minorEastAsia"/>
        </w:rPr>
      </w:pPr>
    </w:p>
    <w:p w:rsidR="00FE473B" w:rsidRDefault="00FE473B" w:rsidP="00B40655">
      <w:pPr>
        <w:rPr>
          <w:rFonts w:eastAsiaTheme="minorEastAsia"/>
        </w:rPr>
      </w:pPr>
    </w:p>
    <w:p w:rsidR="00FE473B" w:rsidRDefault="00FE473B" w:rsidP="00B40655">
      <w:pPr>
        <w:rPr>
          <w:rFonts w:eastAsiaTheme="minorEastAsia"/>
        </w:rPr>
      </w:pPr>
    </w:p>
    <w:p w:rsidR="00FE473B" w:rsidRDefault="00FE473B" w:rsidP="00B40655">
      <w:pPr>
        <w:rPr>
          <w:rFonts w:eastAsiaTheme="minorEastAsia"/>
        </w:rPr>
      </w:pPr>
    </w:p>
    <w:p w:rsidR="00FE473B" w:rsidRDefault="00FE473B" w:rsidP="00B40655">
      <w:pPr>
        <w:rPr>
          <w:rFonts w:eastAsiaTheme="minorEastAsia"/>
        </w:rPr>
      </w:pPr>
    </w:p>
    <w:p w:rsidR="00FE473B" w:rsidRDefault="00FE473B" w:rsidP="00B40655">
      <w:pPr>
        <w:rPr>
          <w:rFonts w:eastAsiaTheme="minorEastAsia"/>
        </w:rPr>
      </w:pPr>
    </w:p>
    <w:p w:rsidR="00F14494" w:rsidRDefault="00F14494" w:rsidP="00B40655">
      <w:pPr>
        <w:rPr>
          <w:rFonts w:eastAsiaTheme="minorEastAsia"/>
        </w:rPr>
      </w:pPr>
    </w:p>
    <w:p w:rsidR="00F14494" w:rsidRDefault="00F14494" w:rsidP="00B40655">
      <w:pPr>
        <w:rPr>
          <w:rFonts w:eastAsiaTheme="minorEastAsia"/>
        </w:rPr>
      </w:pPr>
    </w:p>
    <w:p w:rsidR="00F14494" w:rsidRDefault="00F14494" w:rsidP="00B40655">
      <w:pPr>
        <w:rPr>
          <w:rFonts w:eastAsiaTheme="minorEastAsia"/>
        </w:rPr>
      </w:pPr>
    </w:p>
    <w:p w:rsidR="00FE473B" w:rsidRDefault="00FE473B" w:rsidP="00FE473B">
      <w:pPr>
        <w:pStyle w:val="Heading2"/>
      </w:pPr>
      <w:r>
        <w:lastRenderedPageBreak/>
        <w:t>The Midpoint Formula:</w:t>
      </w:r>
    </w:p>
    <w:p w:rsidR="00FE473B" w:rsidRDefault="00FE473B" w:rsidP="00FE473B">
      <w:pPr>
        <w:rPr>
          <w:rFonts w:eastAsiaTheme="minorEastAsia"/>
        </w:rPr>
      </w:pPr>
      <w:r>
        <w:t xml:space="preserve">If the endpoints of a segment are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 xml:space="preserve"> &amp;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,</m:t>
        </m:r>
      </m:oMath>
      <w:r>
        <w:rPr>
          <w:rFonts w:eastAsiaTheme="minorEastAsia"/>
        </w:rPr>
        <w:t xml:space="preserve"> then the coordinates of the midpoint </w:t>
      </w:r>
      <w:proofErr w:type="gramStart"/>
      <w:r>
        <w:rPr>
          <w:rFonts w:eastAsiaTheme="minorEastAsia"/>
        </w:rPr>
        <w:t xml:space="preserve">are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  <w:r>
        <w:rPr>
          <w:rFonts w:eastAsiaTheme="minorEastAsia"/>
        </w:rPr>
        <w:t>.</w:t>
      </w:r>
    </w:p>
    <w:p w:rsidR="00FE473B" w:rsidRDefault="00FE473B" w:rsidP="00FE473B">
      <w:r>
        <w:t>This means that the midpoint is the average of the x and y coordinates respectively.</w:t>
      </w:r>
      <w:bookmarkStart w:id="0" w:name="_GoBack"/>
      <w:bookmarkEnd w:id="0"/>
    </w:p>
    <w:p w:rsidR="00FE473B" w:rsidRDefault="00FE473B" w:rsidP="00FE473B"/>
    <w:sectPr w:rsidR="00FE473B" w:rsidSect="00911608">
      <w:headerReference w:type="default" r:id="rId8"/>
      <w:pgSz w:w="12240" w:h="15840"/>
      <w:pgMar w:top="1087" w:right="63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3B" w:rsidRDefault="00FE473B" w:rsidP="008F7E7D">
      <w:r>
        <w:separator/>
      </w:r>
    </w:p>
  </w:endnote>
  <w:endnote w:type="continuationSeparator" w:id="0">
    <w:p w:rsidR="00FE473B" w:rsidRDefault="00FE473B" w:rsidP="008F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3B" w:rsidRDefault="00FE473B" w:rsidP="008F7E7D">
      <w:r>
        <w:separator/>
      </w:r>
    </w:p>
  </w:footnote>
  <w:footnote w:type="continuationSeparator" w:id="0">
    <w:p w:rsidR="00FE473B" w:rsidRDefault="00FE473B" w:rsidP="008F7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3B" w:rsidRDefault="00FE473B" w:rsidP="00911608">
    <w:r>
      <w:t>Math 120 FLC</w:t>
    </w:r>
    <w:r>
      <w:tab/>
    </w:r>
    <w:r>
      <w:tab/>
    </w:r>
    <w:r>
      <w:tab/>
      <w:t xml:space="preserve">   7.7 The Distance Formulas and Other Applications</w:t>
    </w:r>
    <w:r>
      <w:tab/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615A48">
          <w:fldChar w:fldCharType="begin"/>
        </w:r>
        <w:r w:rsidR="00615A48">
          <w:instrText xml:space="preserve"> PAGE </w:instrText>
        </w:r>
        <w:r w:rsidR="00615A48">
          <w:fldChar w:fldCharType="separate"/>
        </w:r>
        <w:r w:rsidR="00E93A94">
          <w:rPr>
            <w:noProof/>
          </w:rPr>
          <w:t>3</w:t>
        </w:r>
        <w:r w:rsidR="00615A48">
          <w:rPr>
            <w:noProof/>
          </w:rPr>
          <w:fldChar w:fldCharType="end"/>
        </w:r>
        <w:r>
          <w:t xml:space="preserve"> of </w:t>
        </w:r>
        <w:r w:rsidR="00615A48">
          <w:fldChar w:fldCharType="begin"/>
        </w:r>
        <w:r w:rsidR="00615A48">
          <w:instrText xml:space="preserve"> NUMPAGES  </w:instrText>
        </w:r>
        <w:r w:rsidR="00615A48">
          <w:fldChar w:fldCharType="separate"/>
        </w:r>
        <w:r w:rsidR="00E93A94">
          <w:rPr>
            <w:noProof/>
          </w:rPr>
          <w:t>3</w:t>
        </w:r>
        <w:r w:rsidR="00615A48">
          <w:rPr>
            <w:noProof/>
          </w:rPr>
          <w:fldChar w:fldCharType="end"/>
        </w:r>
      </w:sdtContent>
    </w:sdt>
  </w:p>
  <w:p w:rsidR="00FE473B" w:rsidRDefault="00615A48" w:rsidP="00911608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.05pt;margin-top:-.9pt;width:539.4pt;height:0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690"/>
    <w:multiLevelType w:val="hybridMultilevel"/>
    <w:tmpl w:val="7590B8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065F"/>
    <w:multiLevelType w:val="hybridMultilevel"/>
    <w:tmpl w:val="1DEA0F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956B8"/>
    <w:multiLevelType w:val="hybridMultilevel"/>
    <w:tmpl w:val="50C4F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EB7"/>
    <w:multiLevelType w:val="hybridMultilevel"/>
    <w:tmpl w:val="3B76A6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5616D"/>
    <w:multiLevelType w:val="hybridMultilevel"/>
    <w:tmpl w:val="DB18E8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62B47"/>
    <w:multiLevelType w:val="hybridMultilevel"/>
    <w:tmpl w:val="3926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757C8"/>
    <w:multiLevelType w:val="hybridMultilevel"/>
    <w:tmpl w:val="D8528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F104D"/>
    <w:multiLevelType w:val="hybridMultilevel"/>
    <w:tmpl w:val="FFF26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45039"/>
    <w:multiLevelType w:val="hybridMultilevel"/>
    <w:tmpl w:val="B53C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10E85"/>
    <w:multiLevelType w:val="hybridMultilevel"/>
    <w:tmpl w:val="4E602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E7D"/>
    <w:rsid w:val="00000CBC"/>
    <w:rsid w:val="00005A6E"/>
    <w:rsid w:val="00006AFF"/>
    <w:rsid w:val="000075AF"/>
    <w:rsid w:val="00007A56"/>
    <w:rsid w:val="00012AAD"/>
    <w:rsid w:val="000254A4"/>
    <w:rsid w:val="000516E1"/>
    <w:rsid w:val="000626FD"/>
    <w:rsid w:val="000658A0"/>
    <w:rsid w:val="0008482A"/>
    <w:rsid w:val="000C502E"/>
    <w:rsid w:val="000D2046"/>
    <w:rsid w:val="001524C5"/>
    <w:rsid w:val="0018642B"/>
    <w:rsid w:val="001A5ADD"/>
    <w:rsid w:val="001D1C10"/>
    <w:rsid w:val="00227B3D"/>
    <w:rsid w:val="0029414E"/>
    <w:rsid w:val="00294468"/>
    <w:rsid w:val="002C5A99"/>
    <w:rsid w:val="002D240D"/>
    <w:rsid w:val="002F7EA8"/>
    <w:rsid w:val="00350A32"/>
    <w:rsid w:val="00382A23"/>
    <w:rsid w:val="0038370D"/>
    <w:rsid w:val="00385BC4"/>
    <w:rsid w:val="003B4A54"/>
    <w:rsid w:val="003C396E"/>
    <w:rsid w:val="003D29E0"/>
    <w:rsid w:val="003D6FAD"/>
    <w:rsid w:val="003E6529"/>
    <w:rsid w:val="004046E7"/>
    <w:rsid w:val="00420D11"/>
    <w:rsid w:val="004230CB"/>
    <w:rsid w:val="004237AB"/>
    <w:rsid w:val="00470AC8"/>
    <w:rsid w:val="004B7DCC"/>
    <w:rsid w:val="004D15E3"/>
    <w:rsid w:val="00512A33"/>
    <w:rsid w:val="005A3611"/>
    <w:rsid w:val="005A454F"/>
    <w:rsid w:val="005D2853"/>
    <w:rsid w:val="005D346E"/>
    <w:rsid w:val="005D7A06"/>
    <w:rsid w:val="005E7846"/>
    <w:rsid w:val="005F33F6"/>
    <w:rsid w:val="00606364"/>
    <w:rsid w:val="00607836"/>
    <w:rsid w:val="00615A48"/>
    <w:rsid w:val="00620FAC"/>
    <w:rsid w:val="006570B3"/>
    <w:rsid w:val="006722DF"/>
    <w:rsid w:val="00684CC1"/>
    <w:rsid w:val="00697E80"/>
    <w:rsid w:val="00707A58"/>
    <w:rsid w:val="007426BA"/>
    <w:rsid w:val="007532C7"/>
    <w:rsid w:val="0078546C"/>
    <w:rsid w:val="007C7CC9"/>
    <w:rsid w:val="008462FA"/>
    <w:rsid w:val="0089176C"/>
    <w:rsid w:val="008C4667"/>
    <w:rsid w:val="008E555E"/>
    <w:rsid w:val="008F7E7D"/>
    <w:rsid w:val="00900FB4"/>
    <w:rsid w:val="00911608"/>
    <w:rsid w:val="00935C90"/>
    <w:rsid w:val="00951DAA"/>
    <w:rsid w:val="00964995"/>
    <w:rsid w:val="0096656C"/>
    <w:rsid w:val="00990948"/>
    <w:rsid w:val="009B03FF"/>
    <w:rsid w:val="009B1222"/>
    <w:rsid w:val="00A23DB9"/>
    <w:rsid w:val="00A46712"/>
    <w:rsid w:val="00A63475"/>
    <w:rsid w:val="00A81C86"/>
    <w:rsid w:val="00AC327B"/>
    <w:rsid w:val="00AC6653"/>
    <w:rsid w:val="00AD0357"/>
    <w:rsid w:val="00B357F3"/>
    <w:rsid w:val="00B40655"/>
    <w:rsid w:val="00B45021"/>
    <w:rsid w:val="00B530E0"/>
    <w:rsid w:val="00B705EA"/>
    <w:rsid w:val="00BE2485"/>
    <w:rsid w:val="00BE4C0C"/>
    <w:rsid w:val="00C22B8C"/>
    <w:rsid w:val="00CB2121"/>
    <w:rsid w:val="00DE1342"/>
    <w:rsid w:val="00DE58CC"/>
    <w:rsid w:val="00E37AA9"/>
    <w:rsid w:val="00E80104"/>
    <w:rsid w:val="00E9000A"/>
    <w:rsid w:val="00E93A94"/>
    <w:rsid w:val="00E94731"/>
    <w:rsid w:val="00EE396A"/>
    <w:rsid w:val="00EE530E"/>
    <w:rsid w:val="00F14494"/>
    <w:rsid w:val="00F20A53"/>
    <w:rsid w:val="00F22972"/>
    <w:rsid w:val="00F51E6A"/>
    <w:rsid w:val="00F81F6C"/>
    <w:rsid w:val="00F82284"/>
    <w:rsid w:val="00F848A4"/>
    <w:rsid w:val="00F8666B"/>
    <w:rsid w:val="00FC5EE3"/>
    <w:rsid w:val="00FE473B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B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5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E7D"/>
  </w:style>
  <w:style w:type="paragraph" w:styleId="Footer">
    <w:name w:val="footer"/>
    <w:basedOn w:val="Normal"/>
    <w:link w:val="FooterChar"/>
    <w:uiPriority w:val="99"/>
    <w:unhideWhenUsed/>
    <w:rsid w:val="008F7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E7D"/>
  </w:style>
  <w:style w:type="paragraph" w:styleId="BalloonText">
    <w:name w:val="Balloon Text"/>
    <w:basedOn w:val="Normal"/>
    <w:link w:val="BalloonTextChar"/>
    <w:uiPriority w:val="99"/>
    <w:semiHidden/>
    <w:unhideWhenUsed/>
    <w:rsid w:val="008F7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1DAA"/>
    <w:rPr>
      <w:color w:val="808080"/>
    </w:rPr>
  </w:style>
  <w:style w:type="paragraph" w:styleId="ListParagraph">
    <w:name w:val="List Paragraph"/>
    <w:basedOn w:val="Normal"/>
    <w:uiPriority w:val="34"/>
    <w:qFormat/>
    <w:rsid w:val="00005A6E"/>
    <w:pPr>
      <w:ind w:left="720"/>
      <w:contextualSpacing/>
    </w:pPr>
  </w:style>
  <w:style w:type="table" w:styleId="TableGrid">
    <w:name w:val="Table Grid"/>
    <w:basedOn w:val="TableNormal"/>
    <w:uiPriority w:val="59"/>
    <w:rsid w:val="001524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66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Lake College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trieul</dc:creator>
  <cp:keywords/>
  <dc:description/>
  <cp:lastModifiedBy>lp</cp:lastModifiedBy>
  <cp:revision>5</cp:revision>
  <cp:lastPrinted>2009-11-16T08:05:00Z</cp:lastPrinted>
  <dcterms:created xsi:type="dcterms:W3CDTF">2009-11-16T07:28:00Z</dcterms:created>
  <dcterms:modified xsi:type="dcterms:W3CDTF">2013-10-28T22:29:00Z</dcterms:modified>
</cp:coreProperties>
</file>